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201</w:t>
      </w:r>
      <w:r w:rsidR="00B173B7" w:rsidRPr="00B173B7">
        <w:rPr>
          <w:b/>
          <w:sz w:val="28"/>
          <w:szCs w:val="28"/>
        </w:rPr>
        <w:t>7</w:t>
      </w:r>
      <w:r w:rsidR="00195E86">
        <w:rPr>
          <w:b/>
          <w:sz w:val="28"/>
          <w:szCs w:val="28"/>
        </w:rPr>
        <w:t xml:space="preserve"> 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201</w:t>
      </w:r>
      <w:r w:rsidR="00B173B7" w:rsidRPr="00B173B7">
        <w:rPr>
          <w:b/>
          <w:sz w:val="28"/>
          <w:szCs w:val="28"/>
        </w:rPr>
        <w:t>8</w:t>
      </w:r>
      <w:r w:rsidR="003044BB">
        <w:rPr>
          <w:b/>
          <w:sz w:val="28"/>
          <w:szCs w:val="28"/>
        </w:rPr>
        <w:t xml:space="preserve"> и 201</w:t>
      </w:r>
      <w:r w:rsidR="00B173B7" w:rsidRPr="00B173B7">
        <w:rPr>
          <w:b/>
          <w:sz w:val="28"/>
          <w:szCs w:val="28"/>
        </w:rPr>
        <w:t>9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B720A2" w:rsidRDefault="00C95BAE" w:rsidP="00195E86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5B5AEE" w:rsidRPr="00B720A2">
        <w:rPr>
          <w:i/>
          <w:sz w:val="28"/>
          <w:szCs w:val="28"/>
        </w:rPr>
        <w:t>(</w:t>
      </w:r>
      <w:r w:rsidR="00E47F29">
        <w:rPr>
          <w:i/>
          <w:sz w:val="28"/>
          <w:szCs w:val="28"/>
        </w:rPr>
        <w:t xml:space="preserve">от </w:t>
      </w:r>
      <w:r w:rsidR="00866A01">
        <w:rPr>
          <w:i/>
          <w:sz w:val="28"/>
          <w:szCs w:val="28"/>
        </w:rPr>
        <w:t>05</w:t>
      </w:r>
      <w:r w:rsidR="009E56D5">
        <w:rPr>
          <w:i/>
          <w:sz w:val="28"/>
          <w:szCs w:val="28"/>
        </w:rPr>
        <w:t>.0</w:t>
      </w:r>
      <w:r w:rsidR="00866A01">
        <w:rPr>
          <w:i/>
          <w:sz w:val="28"/>
          <w:szCs w:val="28"/>
        </w:rPr>
        <w:t>9</w:t>
      </w:r>
      <w:r w:rsidR="009E56D5">
        <w:rPr>
          <w:i/>
          <w:sz w:val="28"/>
          <w:szCs w:val="28"/>
        </w:rPr>
        <w:t>.</w:t>
      </w:r>
      <w:r w:rsidR="0026742F">
        <w:rPr>
          <w:i/>
          <w:sz w:val="28"/>
          <w:szCs w:val="28"/>
        </w:rPr>
        <w:t>2017</w:t>
      </w:r>
      <w:r w:rsidR="005B5AEE" w:rsidRPr="00B720A2">
        <w:rPr>
          <w:i/>
          <w:sz w:val="28"/>
          <w:szCs w:val="28"/>
        </w:rPr>
        <w:t>)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9"/>
        <w:gridCol w:w="1841"/>
        <w:gridCol w:w="1854"/>
        <w:gridCol w:w="1938"/>
      </w:tblGrid>
      <w:tr w:rsidR="00195E86" w:rsidTr="0063381F">
        <w:tc>
          <w:tcPr>
            <w:tcW w:w="935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</w:p>
        </w:tc>
        <w:tc>
          <w:tcPr>
            <w:tcW w:w="1854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</w:tc>
        <w:tc>
          <w:tcPr>
            <w:tcW w:w="1938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866A01" w:rsidTr="0063381F">
        <w:tc>
          <w:tcPr>
            <w:tcW w:w="9359" w:type="dxa"/>
          </w:tcPr>
          <w:p w:rsidR="00866A01" w:rsidRPr="00A64814" w:rsidRDefault="00866A01" w:rsidP="00B173B7">
            <w:r>
              <w:t>на 201</w:t>
            </w:r>
            <w:r w:rsidRPr="00B173B7">
              <w:t>7</w:t>
            </w:r>
            <w:r>
              <w:t xml:space="preserve"> год – ВСЕГО, в том числе:</w:t>
            </w:r>
          </w:p>
        </w:tc>
        <w:tc>
          <w:tcPr>
            <w:tcW w:w="1841" w:type="dxa"/>
          </w:tcPr>
          <w:p w:rsidR="00866A01" w:rsidRPr="008707B2" w:rsidRDefault="00866A01" w:rsidP="007839F3">
            <w:pPr>
              <w:tabs>
                <w:tab w:val="left" w:pos="1215"/>
              </w:tabs>
              <w:jc w:val="right"/>
            </w:pPr>
            <w:r>
              <w:t>57 856 828 018</w:t>
            </w:r>
          </w:p>
        </w:tc>
        <w:tc>
          <w:tcPr>
            <w:tcW w:w="1854" w:type="dxa"/>
            <w:shd w:val="clear" w:color="auto" w:fill="FFFFFF"/>
          </w:tcPr>
          <w:p w:rsidR="00866A01" w:rsidRPr="008707B2" w:rsidRDefault="00866A01" w:rsidP="00D45A0C">
            <w:pPr>
              <w:tabs>
                <w:tab w:val="left" w:pos="1215"/>
              </w:tabs>
              <w:jc w:val="right"/>
            </w:pPr>
            <w:r>
              <w:t>60 319 255 465</w:t>
            </w:r>
          </w:p>
        </w:tc>
        <w:tc>
          <w:tcPr>
            <w:tcW w:w="1938" w:type="dxa"/>
            <w:shd w:val="clear" w:color="auto" w:fill="FFFFFF"/>
          </w:tcPr>
          <w:p w:rsidR="00866A01" w:rsidRPr="008707B2" w:rsidRDefault="00866A01" w:rsidP="00866A01">
            <w:pPr>
              <w:jc w:val="right"/>
            </w:pPr>
            <w:r>
              <w:t>+2 462 427 447</w:t>
            </w:r>
          </w:p>
        </w:tc>
      </w:tr>
      <w:tr w:rsidR="00866A01" w:rsidTr="008707B2">
        <w:tc>
          <w:tcPr>
            <w:tcW w:w="9359" w:type="dxa"/>
          </w:tcPr>
          <w:p w:rsidR="00866A01" w:rsidRPr="00900346" w:rsidRDefault="00866A01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41" w:type="dxa"/>
          </w:tcPr>
          <w:p w:rsidR="00866A01" w:rsidRPr="00C72087" w:rsidRDefault="00866A01" w:rsidP="007839F3">
            <w:pPr>
              <w:tabs>
                <w:tab w:val="left" w:pos="1215"/>
              </w:tabs>
              <w:jc w:val="right"/>
              <w:rPr>
                <w:i/>
              </w:rPr>
            </w:pPr>
            <w:r w:rsidRPr="00C72087">
              <w:rPr>
                <w:i/>
              </w:rPr>
              <w:t>49 809 370 491</w:t>
            </w:r>
          </w:p>
        </w:tc>
        <w:tc>
          <w:tcPr>
            <w:tcW w:w="1854" w:type="dxa"/>
            <w:shd w:val="clear" w:color="auto" w:fill="FFFFFF" w:themeFill="background1"/>
          </w:tcPr>
          <w:p w:rsidR="00866A01" w:rsidRPr="00C2037D" w:rsidRDefault="00866A01" w:rsidP="00D45A0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52 182 135 678</w:t>
            </w:r>
          </w:p>
        </w:tc>
        <w:tc>
          <w:tcPr>
            <w:tcW w:w="1938" w:type="dxa"/>
            <w:shd w:val="clear" w:color="auto" w:fill="FFFFFF" w:themeFill="background1"/>
          </w:tcPr>
          <w:p w:rsidR="00866A01" w:rsidRPr="00C2037D" w:rsidRDefault="00C72087" w:rsidP="005F4775">
            <w:pPr>
              <w:jc w:val="right"/>
              <w:rPr>
                <w:i/>
              </w:rPr>
            </w:pPr>
            <w:r>
              <w:rPr>
                <w:i/>
              </w:rPr>
              <w:t>+2 372 765 187</w:t>
            </w:r>
          </w:p>
        </w:tc>
      </w:tr>
      <w:tr w:rsidR="00866A01" w:rsidTr="0063381F">
        <w:tc>
          <w:tcPr>
            <w:tcW w:w="9359" w:type="dxa"/>
          </w:tcPr>
          <w:p w:rsidR="00866A01" w:rsidRPr="00900346" w:rsidRDefault="00866A01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41" w:type="dxa"/>
          </w:tcPr>
          <w:p w:rsidR="00866A01" w:rsidRPr="00C72087" w:rsidRDefault="00866A01" w:rsidP="007839F3">
            <w:pPr>
              <w:tabs>
                <w:tab w:val="left" w:pos="1215"/>
              </w:tabs>
              <w:jc w:val="right"/>
              <w:rPr>
                <w:i/>
              </w:rPr>
            </w:pPr>
            <w:r w:rsidRPr="00C72087">
              <w:rPr>
                <w:i/>
              </w:rPr>
              <w:t>8 047 457 527</w:t>
            </w:r>
          </w:p>
        </w:tc>
        <w:tc>
          <w:tcPr>
            <w:tcW w:w="1854" w:type="dxa"/>
            <w:shd w:val="clear" w:color="auto" w:fill="FFFFFF"/>
          </w:tcPr>
          <w:p w:rsidR="00866A01" w:rsidRPr="00C2037D" w:rsidRDefault="00866A01" w:rsidP="00866A01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8 137 119 787</w:t>
            </w:r>
          </w:p>
        </w:tc>
        <w:tc>
          <w:tcPr>
            <w:tcW w:w="1938" w:type="dxa"/>
            <w:shd w:val="clear" w:color="auto" w:fill="FFFFFF"/>
          </w:tcPr>
          <w:p w:rsidR="00866A01" w:rsidRPr="00C2037D" w:rsidRDefault="009A1942" w:rsidP="005F4775">
            <w:pPr>
              <w:jc w:val="right"/>
              <w:rPr>
                <w:i/>
              </w:rPr>
            </w:pPr>
            <w:r>
              <w:rPr>
                <w:i/>
              </w:rPr>
              <w:t>89 661 793</w:t>
            </w:r>
          </w:p>
        </w:tc>
      </w:tr>
      <w:tr w:rsidR="006427BC" w:rsidTr="00C81487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Pr="0026742F" w:rsidRDefault="006427BC" w:rsidP="00602C37">
            <w:pPr>
              <w:tabs>
                <w:tab w:val="left" w:pos="1215"/>
              </w:tabs>
              <w:jc w:val="right"/>
            </w:pPr>
            <w:r>
              <w:t>52 995 962 420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26742F" w:rsidRDefault="006427BC" w:rsidP="00046EBE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046EBE">
            <w:pPr>
              <w:jc w:val="right"/>
            </w:pPr>
          </w:p>
        </w:tc>
      </w:tr>
      <w:tr w:rsidR="006427BC" w:rsidTr="00C81487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Default="006427BC" w:rsidP="00602C37">
            <w:pPr>
              <w:tabs>
                <w:tab w:val="left" w:pos="1215"/>
              </w:tabs>
              <w:jc w:val="right"/>
            </w:pPr>
            <w:r>
              <w:t>55 807 171 320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Default="006427BC" w:rsidP="00046EBE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046EBE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9A1942" w:rsidTr="0063381F">
        <w:tc>
          <w:tcPr>
            <w:tcW w:w="9359" w:type="dxa"/>
          </w:tcPr>
          <w:p w:rsidR="009A1942" w:rsidRPr="00A64814" w:rsidRDefault="009A1942" w:rsidP="00855CA1">
            <w:r>
              <w:t>на 201</w:t>
            </w:r>
            <w:r w:rsidRPr="0005232A">
              <w:t>6</w:t>
            </w:r>
            <w:r>
              <w:t xml:space="preserve"> год – ВСЕГО, в том числе:</w:t>
            </w:r>
          </w:p>
        </w:tc>
        <w:tc>
          <w:tcPr>
            <w:tcW w:w="1841" w:type="dxa"/>
          </w:tcPr>
          <w:p w:rsidR="009A1942" w:rsidRPr="008707B2" w:rsidRDefault="009A1942" w:rsidP="007839F3">
            <w:pPr>
              <w:tabs>
                <w:tab w:val="left" w:pos="1215"/>
              </w:tabs>
              <w:jc w:val="right"/>
            </w:pPr>
            <w:r>
              <w:t>59 103 320 722</w:t>
            </w:r>
          </w:p>
        </w:tc>
        <w:tc>
          <w:tcPr>
            <w:tcW w:w="1854" w:type="dxa"/>
            <w:shd w:val="clear" w:color="auto" w:fill="FFFFFF"/>
          </w:tcPr>
          <w:p w:rsidR="009A1942" w:rsidRPr="008707B2" w:rsidRDefault="009A1942" w:rsidP="00D1698C">
            <w:pPr>
              <w:tabs>
                <w:tab w:val="left" w:pos="1215"/>
              </w:tabs>
              <w:jc w:val="right"/>
            </w:pPr>
            <w:r>
              <w:t>61 565 748 169</w:t>
            </w:r>
          </w:p>
        </w:tc>
        <w:tc>
          <w:tcPr>
            <w:tcW w:w="1938" w:type="dxa"/>
            <w:shd w:val="clear" w:color="auto" w:fill="FFFFFF"/>
          </w:tcPr>
          <w:p w:rsidR="009A1942" w:rsidRPr="008707B2" w:rsidRDefault="009A1942" w:rsidP="009A1942">
            <w:pPr>
              <w:jc w:val="right"/>
            </w:pPr>
            <w:r>
              <w:t>+2 462 427 447</w:t>
            </w:r>
          </w:p>
        </w:tc>
      </w:tr>
      <w:tr w:rsidR="009A1942" w:rsidTr="0063381F">
        <w:tc>
          <w:tcPr>
            <w:tcW w:w="9359" w:type="dxa"/>
          </w:tcPr>
          <w:p w:rsidR="009A1942" w:rsidRPr="00900346" w:rsidRDefault="009A1942" w:rsidP="00855CA1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областной бюджет</w:t>
            </w:r>
          </w:p>
        </w:tc>
        <w:tc>
          <w:tcPr>
            <w:tcW w:w="1841" w:type="dxa"/>
          </w:tcPr>
          <w:p w:rsidR="009A1942" w:rsidRPr="00C7440B" w:rsidRDefault="009A1942" w:rsidP="00C7440B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</w:rPr>
              <w:t>30 28</w:t>
            </w:r>
            <w:r w:rsidR="00C7440B">
              <w:rPr>
                <w:i/>
                <w:lang w:val="en-US"/>
              </w:rPr>
              <w:t>0</w:t>
            </w:r>
            <w:r>
              <w:rPr>
                <w:i/>
              </w:rPr>
              <w:t> </w:t>
            </w:r>
            <w:r w:rsidR="00C7440B">
              <w:rPr>
                <w:i/>
                <w:lang w:val="en-US"/>
              </w:rPr>
              <w:t>293</w:t>
            </w:r>
            <w:r>
              <w:rPr>
                <w:i/>
              </w:rPr>
              <w:t xml:space="preserve"> </w:t>
            </w:r>
            <w:r w:rsidR="00C7440B">
              <w:rPr>
                <w:i/>
                <w:lang w:val="en-US"/>
              </w:rPr>
              <w:t>638</w:t>
            </w:r>
          </w:p>
        </w:tc>
        <w:tc>
          <w:tcPr>
            <w:tcW w:w="1854" w:type="dxa"/>
            <w:shd w:val="clear" w:color="auto" w:fill="FFFFFF"/>
          </w:tcPr>
          <w:p w:rsidR="009A1942" w:rsidRPr="00C7440B" w:rsidRDefault="00C7440B" w:rsidP="00D1698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31 596 320 916</w:t>
            </w:r>
          </w:p>
        </w:tc>
        <w:tc>
          <w:tcPr>
            <w:tcW w:w="1938" w:type="dxa"/>
            <w:shd w:val="clear" w:color="auto" w:fill="FFFFFF"/>
          </w:tcPr>
          <w:p w:rsidR="009A1942" w:rsidRPr="00C7440B" w:rsidRDefault="00C7440B" w:rsidP="00C7440B">
            <w:pPr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+1 316 027 278</w:t>
            </w:r>
            <w:bookmarkStart w:id="0" w:name="_GoBack"/>
            <w:bookmarkEnd w:id="0"/>
          </w:p>
        </w:tc>
      </w:tr>
      <w:tr w:rsidR="009A1942" w:rsidTr="0063381F">
        <w:tc>
          <w:tcPr>
            <w:tcW w:w="9359" w:type="dxa"/>
          </w:tcPr>
          <w:p w:rsidR="009A1942" w:rsidRPr="00900346" w:rsidRDefault="009A1942" w:rsidP="005B5010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местные бюджеты (</w:t>
            </w:r>
            <w:r>
              <w:rPr>
                <w:i/>
              </w:rPr>
              <w:t>включая субвенцию федеральному бюджету</w:t>
            </w:r>
            <w:r w:rsidRPr="00900346">
              <w:rPr>
                <w:i/>
              </w:rPr>
              <w:t>)</w:t>
            </w:r>
          </w:p>
        </w:tc>
        <w:tc>
          <w:tcPr>
            <w:tcW w:w="1841" w:type="dxa"/>
          </w:tcPr>
          <w:p w:rsidR="009A1942" w:rsidRPr="006F225C" w:rsidRDefault="009A1942" w:rsidP="009A1942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28 823 027 084</w:t>
            </w:r>
          </w:p>
        </w:tc>
        <w:tc>
          <w:tcPr>
            <w:tcW w:w="1854" w:type="dxa"/>
            <w:shd w:val="clear" w:color="auto" w:fill="FFFFFF"/>
          </w:tcPr>
          <w:p w:rsidR="009A1942" w:rsidRPr="00C7440B" w:rsidRDefault="00C7440B" w:rsidP="00D1698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29 969 427 253</w:t>
            </w:r>
          </w:p>
        </w:tc>
        <w:tc>
          <w:tcPr>
            <w:tcW w:w="1938" w:type="dxa"/>
            <w:shd w:val="clear" w:color="auto" w:fill="FFFFFF"/>
          </w:tcPr>
          <w:p w:rsidR="009A1942" w:rsidRPr="00C7440B" w:rsidRDefault="00C7440B" w:rsidP="00BB0544">
            <w:pPr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+1 146 400 169</w:t>
            </w:r>
          </w:p>
        </w:tc>
      </w:tr>
      <w:tr w:rsidR="006427BC" w:rsidTr="00C2037D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Pr="0026742F" w:rsidRDefault="006427BC" w:rsidP="00602C37">
            <w:pPr>
              <w:tabs>
                <w:tab w:val="left" w:pos="1215"/>
              </w:tabs>
              <w:jc w:val="right"/>
            </w:pPr>
            <w:r>
              <w:t>52 995 962 420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26742F" w:rsidRDefault="006427BC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8F1FE2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Default="006427BC" w:rsidP="0047097E">
            <w:r>
              <w:t>на 201</w:t>
            </w:r>
            <w:r>
              <w:rPr>
                <w:lang w:val="en-US"/>
              </w:rPr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6427BC" w:rsidRDefault="006427BC" w:rsidP="00602C37">
            <w:pPr>
              <w:tabs>
                <w:tab w:val="left" w:pos="1215"/>
              </w:tabs>
              <w:jc w:val="right"/>
            </w:pPr>
            <w:r>
              <w:t>55 807 171 320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Default="006427BC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Default="006427BC" w:rsidP="001B7222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9F4A99" w:rsidTr="009E56D5">
        <w:tc>
          <w:tcPr>
            <w:tcW w:w="9359" w:type="dxa"/>
          </w:tcPr>
          <w:p w:rsidR="009F4A99" w:rsidRPr="00A64814" w:rsidRDefault="009F4A99" w:rsidP="0026742F">
            <w:r>
              <w:t>на 201</w:t>
            </w:r>
            <w:r w:rsidR="0026742F"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B173B7" w:rsidRDefault="00463FC7" w:rsidP="00711A23">
            <w:pPr>
              <w:jc w:val="right"/>
            </w:pPr>
            <w:r>
              <w:t>1 246 492 704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Pr="008707B2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Pr="008707B2" w:rsidRDefault="009F4A99" w:rsidP="00BB0544">
            <w:pPr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26742F">
            <w:r>
              <w:t>на 201</w:t>
            </w:r>
            <w:r w:rsidR="0026742F"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26742F">
            <w:r>
              <w:t>на 201</w:t>
            </w:r>
            <w:r w:rsidR="0026742F">
              <w:t>9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B173B7" w:rsidRDefault="00B173B7" w:rsidP="00711A23">
            <w:pPr>
              <w:jc w:val="right"/>
            </w:pPr>
            <w: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01.01.201</w:t>
            </w:r>
            <w:r>
              <w:rPr>
                <w:lang w:val="en-US"/>
              </w:rPr>
              <w:t>8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35 703 968 515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01.01.201</w:t>
            </w:r>
            <w:r>
              <w:rPr>
                <w:lang w:val="en-US"/>
              </w:rPr>
              <w:t>9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35 703 408 126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  <w:tr w:rsidR="006427BC" w:rsidTr="00C2037D">
        <w:tc>
          <w:tcPr>
            <w:tcW w:w="9359" w:type="dxa"/>
          </w:tcPr>
          <w:p w:rsidR="006427BC" w:rsidRPr="009F64AD" w:rsidRDefault="006427BC" w:rsidP="009F64AD">
            <w:pPr>
              <w:rPr>
                <w:lang w:val="en-US"/>
              </w:rPr>
            </w:pPr>
            <w:r>
              <w:t>на 01.01.20</w:t>
            </w:r>
            <w:r>
              <w:rPr>
                <w:lang w:val="en-US"/>
              </w:rPr>
              <w:t>20</w:t>
            </w:r>
          </w:p>
        </w:tc>
        <w:tc>
          <w:tcPr>
            <w:tcW w:w="1841" w:type="dxa"/>
          </w:tcPr>
          <w:p w:rsidR="006427BC" w:rsidRPr="008707B2" w:rsidRDefault="006427BC" w:rsidP="00602C37">
            <w:pPr>
              <w:tabs>
                <w:tab w:val="left" w:pos="1215"/>
              </w:tabs>
              <w:jc w:val="right"/>
            </w:pPr>
            <w:r>
              <w:t>35 702 847 737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427BC" w:rsidRPr="008707B2" w:rsidRDefault="006427BC" w:rsidP="004D0079">
            <w:pPr>
              <w:jc w:val="right"/>
            </w:pPr>
          </w:p>
        </w:tc>
      </w:tr>
    </w:tbl>
    <w:p w:rsidR="00195E86" w:rsidRDefault="00195E86" w:rsidP="00195E86">
      <w:pPr>
        <w:jc w:val="both"/>
        <w:rPr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</w:p>
    <w:sectPr w:rsidR="003044BB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407" w:rsidRDefault="00531407" w:rsidP="00FC0F5D">
      <w:r>
        <w:separator/>
      </w:r>
    </w:p>
  </w:endnote>
  <w:endnote w:type="continuationSeparator" w:id="0">
    <w:p w:rsidR="00531407" w:rsidRDefault="00531407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407" w:rsidRDefault="00531407" w:rsidP="00FC0F5D">
      <w:r>
        <w:separator/>
      </w:r>
    </w:p>
  </w:footnote>
  <w:footnote w:type="continuationSeparator" w:id="0">
    <w:p w:rsidR="00531407" w:rsidRDefault="00531407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7D33"/>
    <w:rsid w:val="000221A3"/>
    <w:rsid w:val="0002283F"/>
    <w:rsid w:val="00033198"/>
    <w:rsid w:val="0003781F"/>
    <w:rsid w:val="0004506B"/>
    <w:rsid w:val="00046115"/>
    <w:rsid w:val="0005232A"/>
    <w:rsid w:val="00070CB4"/>
    <w:rsid w:val="000A731A"/>
    <w:rsid w:val="000B4BF2"/>
    <w:rsid w:val="000D302A"/>
    <w:rsid w:val="000F038E"/>
    <w:rsid w:val="00130D47"/>
    <w:rsid w:val="00156A10"/>
    <w:rsid w:val="00160229"/>
    <w:rsid w:val="0018312B"/>
    <w:rsid w:val="00186CD9"/>
    <w:rsid w:val="001935BB"/>
    <w:rsid w:val="00195E86"/>
    <w:rsid w:val="001B7222"/>
    <w:rsid w:val="001B76EE"/>
    <w:rsid w:val="001B77B4"/>
    <w:rsid w:val="001E0142"/>
    <w:rsid w:val="001E6A5C"/>
    <w:rsid w:val="00205779"/>
    <w:rsid w:val="002106C1"/>
    <w:rsid w:val="002213E5"/>
    <w:rsid w:val="00233558"/>
    <w:rsid w:val="00235218"/>
    <w:rsid w:val="0026742F"/>
    <w:rsid w:val="002A5C36"/>
    <w:rsid w:val="002B117F"/>
    <w:rsid w:val="002B153B"/>
    <w:rsid w:val="002D0245"/>
    <w:rsid w:val="00301A00"/>
    <w:rsid w:val="003044BB"/>
    <w:rsid w:val="003047A8"/>
    <w:rsid w:val="003152BF"/>
    <w:rsid w:val="00340FA5"/>
    <w:rsid w:val="00347086"/>
    <w:rsid w:val="00365B76"/>
    <w:rsid w:val="00371370"/>
    <w:rsid w:val="00380AE6"/>
    <w:rsid w:val="00390CBD"/>
    <w:rsid w:val="0039178B"/>
    <w:rsid w:val="00395DA2"/>
    <w:rsid w:val="0039746B"/>
    <w:rsid w:val="003A008F"/>
    <w:rsid w:val="003A0F14"/>
    <w:rsid w:val="003C11C1"/>
    <w:rsid w:val="003C7973"/>
    <w:rsid w:val="003E287B"/>
    <w:rsid w:val="003F5E4F"/>
    <w:rsid w:val="003F7E79"/>
    <w:rsid w:val="00404455"/>
    <w:rsid w:val="00415C36"/>
    <w:rsid w:val="00462F53"/>
    <w:rsid w:val="00463FC7"/>
    <w:rsid w:val="00466010"/>
    <w:rsid w:val="00466A0A"/>
    <w:rsid w:val="0047097E"/>
    <w:rsid w:val="00472D05"/>
    <w:rsid w:val="004736F1"/>
    <w:rsid w:val="0047748F"/>
    <w:rsid w:val="00490045"/>
    <w:rsid w:val="004D0079"/>
    <w:rsid w:val="004D5D5F"/>
    <w:rsid w:val="00512D7E"/>
    <w:rsid w:val="0051798A"/>
    <w:rsid w:val="00531407"/>
    <w:rsid w:val="0053728B"/>
    <w:rsid w:val="00544F02"/>
    <w:rsid w:val="00546FAA"/>
    <w:rsid w:val="0055659F"/>
    <w:rsid w:val="00566199"/>
    <w:rsid w:val="005707F9"/>
    <w:rsid w:val="005817FE"/>
    <w:rsid w:val="005B5010"/>
    <w:rsid w:val="005B5AEE"/>
    <w:rsid w:val="005C19BF"/>
    <w:rsid w:val="005C2E95"/>
    <w:rsid w:val="005C30FA"/>
    <w:rsid w:val="005F10B1"/>
    <w:rsid w:val="005F4775"/>
    <w:rsid w:val="005F4D95"/>
    <w:rsid w:val="005F7964"/>
    <w:rsid w:val="006012E9"/>
    <w:rsid w:val="00612F76"/>
    <w:rsid w:val="0063381F"/>
    <w:rsid w:val="00636D1E"/>
    <w:rsid w:val="006427BC"/>
    <w:rsid w:val="006608EB"/>
    <w:rsid w:val="0067061E"/>
    <w:rsid w:val="00671291"/>
    <w:rsid w:val="0067589B"/>
    <w:rsid w:val="006771B4"/>
    <w:rsid w:val="0068670D"/>
    <w:rsid w:val="006D271E"/>
    <w:rsid w:val="006D4AD7"/>
    <w:rsid w:val="006D5438"/>
    <w:rsid w:val="006F012E"/>
    <w:rsid w:val="006F225C"/>
    <w:rsid w:val="00711A23"/>
    <w:rsid w:val="00720973"/>
    <w:rsid w:val="00732C44"/>
    <w:rsid w:val="00733B1F"/>
    <w:rsid w:val="007608B3"/>
    <w:rsid w:val="007749CF"/>
    <w:rsid w:val="00774DC3"/>
    <w:rsid w:val="007A411E"/>
    <w:rsid w:val="007A5233"/>
    <w:rsid w:val="007B24E0"/>
    <w:rsid w:val="007D485D"/>
    <w:rsid w:val="007D7104"/>
    <w:rsid w:val="007E4922"/>
    <w:rsid w:val="007E7602"/>
    <w:rsid w:val="007F45B9"/>
    <w:rsid w:val="00805D2C"/>
    <w:rsid w:val="0081673C"/>
    <w:rsid w:val="00825270"/>
    <w:rsid w:val="00843D5C"/>
    <w:rsid w:val="00847C8F"/>
    <w:rsid w:val="008569B1"/>
    <w:rsid w:val="008637FB"/>
    <w:rsid w:val="00866A01"/>
    <w:rsid w:val="008707B2"/>
    <w:rsid w:val="00877C13"/>
    <w:rsid w:val="008A0A9F"/>
    <w:rsid w:val="008A4C9F"/>
    <w:rsid w:val="008A4D9A"/>
    <w:rsid w:val="008C03FF"/>
    <w:rsid w:val="008C358B"/>
    <w:rsid w:val="008D14C2"/>
    <w:rsid w:val="008D18A0"/>
    <w:rsid w:val="008D723A"/>
    <w:rsid w:val="008E7CA4"/>
    <w:rsid w:val="008F1FE2"/>
    <w:rsid w:val="00900346"/>
    <w:rsid w:val="00912EF6"/>
    <w:rsid w:val="00925390"/>
    <w:rsid w:val="00943AC5"/>
    <w:rsid w:val="0094745C"/>
    <w:rsid w:val="009531D9"/>
    <w:rsid w:val="0096174C"/>
    <w:rsid w:val="00963925"/>
    <w:rsid w:val="009662F8"/>
    <w:rsid w:val="00974AA0"/>
    <w:rsid w:val="00980977"/>
    <w:rsid w:val="00985B0B"/>
    <w:rsid w:val="00992D9D"/>
    <w:rsid w:val="0099479B"/>
    <w:rsid w:val="009A1942"/>
    <w:rsid w:val="009A25A1"/>
    <w:rsid w:val="009B04C7"/>
    <w:rsid w:val="009B2043"/>
    <w:rsid w:val="009C3B7A"/>
    <w:rsid w:val="009C5673"/>
    <w:rsid w:val="009D2D6F"/>
    <w:rsid w:val="009E4FE7"/>
    <w:rsid w:val="009E56D5"/>
    <w:rsid w:val="009F2C98"/>
    <w:rsid w:val="009F4A99"/>
    <w:rsid w:val="009F64AD"/>
    <w:rsid w:val="00A0330F"/>
    <w:rsid w:val="00A22779"/>
    <w:rsid w:val="00A36066"/>
    <w:rsid w:val="00A45DCA"/>
    <w:rsid w:val="00A45EED"/>
    <w:rsid w:val="00A57B18"/>
    <w:rsid w:val="00A64814"/>
    <w:rsid w:val="00A65BE5"/>
    <w:rsid w:val="00A72850"/>
    <w:rsid w:val="00A84C67"/>
    <w:rsid w:val="00A950FC"/>
    <w:rsid w:val="00A96436"/>
    <w:rsid w:val="00AA6100"/>
    <w:rsid w:val="00AB127C"/>
    <w:rsid w:val="00AC3252"/>
    <w:rsid w:val="00AE312D"/>
    <w:rsid w:val="00B069B1"/>
    <w:rsid w:val="00B173B7"/>
    <w:rsid w:val="00B34763"/>
    <w:rsid w:val="00B463C3"/>
    <w:rsid w:val="00B54509"/>
    <w:rsid w:val="00B573E6"/>
    <w:rsid w:val="00B720A2"/>
    <w:rsid w:val="00B75909"/>
    <w:rsid w:val="00B809A6"/>
    <w:rsid w:val="00B95F0D"/>
    <w:rsid w:val="00BA4440"/>
    <w:rsid w:val="00BA6968"/>
    <w:rsid w:val="00BB052D"/>
    <w:rsid w:val="00BB0544"/>
    <w:rsid w:val="00BB523E"/>
    <w:rsid w:val="00BB54FC"/>
    <w:rsid w:val="00BD2B8C"/>
    <w:rsid w:val="00BD4AB3"/>
    <w:rsid w:val="00BE3CA8"/>
    <w:rsid w:val="00C03018"/>
    <w:rsid w:val="00C2037D"/>
    <w:rsid w:val="00C20407"/>
    <w:rsid w:val="00C255BC"/>
    <w:rsid w:val="00C34CA3"/>
    <w:rsid w:val="00C547F8"/>
    <w:rsid w:val="00C616D1"/>
    <w:rsid w:val="00C72087"/>
    <w:rsid w:val="00C726D6"/>
    <w:rsid w:val="00C7440B"/>
    <w:rsid w:val="00C81487"/>
    <w:rsid w:val="00C81D19"/>
    <w:rsid w:val="00C85A2A"/>
    <w:rsid w:val="00C93935"/>
    <w:rsid w:val="00C95BAE"/>
    <w:rsid w:val="00CB22FA"/>
    <w:rsid w:val="00CF1FFC"/>
    <w:rsid w:val="00CF630C"/>
    <w:rsid w:val="00D1255C"/>
    <w:rsid w:val="00D1698C"/>
    <w:rsid w:val="00D41A7A"/>
    <w:rsid w:val="00D430B0"/>
    <w:rsid w:val="00D454BA"/>
    <w:rsid w:val="00D45A0C"/>
    <w:rsid w:val="00D54B59"/>
    <w:rsid w:val="00D80B02"/>
    <w:rsid w:val="00D94892"/>
    <w:rsid w:val="00D974B9"/>
    <w:rsid w:val="00DA20D1"/>
    <w:rsid w:val="00DC426E"/>
    <w:rsid w:val="00DC7345"/>
    <w:rsid w:val="00DE01DD"/>
    <w:rsid w:val="00DE2129"/>
    <w:rsid w:val="00DF4CAE"/>
    <w:rsid w:val="00E03AA6"/>
    <w:rsid w:val="00E10B96"/>
    <w:rsid w:val="00E20582"/>
    <w:rsid w:val="00E22422"/>
    <w:rsid w:val="00E23233"/>
    <w:rsid w:val="00E40AFF"/>
    <w:rsid w:val="00E41A18"/>
    <w:rsid w:val="00E47F29"/>
    <w:rsid w:val="00E50A3E"/>
    <w:rsid w:val="00E57652"/>
    <w:rsid w:val="00E85B81"/>
    <w:rsid w:val="00E8796F"/>
    <w:rsid w:val="00E87AE4"/>
    <w:rsid w:val="00E90809"/>
    <w:rsid w:val="00EA3B74"/>
    <w:rsid w:val="00EB194C"/>
    <w:rsid w:val="00EC38B6"/>
    <w:rsid w:val="00ED663D"/>
    <w:rsid w:val="00EE5BB0"/>
    <w:rsid w:val="00EE5E8F"/>
    <w:rsid w:val="00EF3215"/>
    <w:rsid w:val="00F04E4E"/>
    <w:rsid w:val="00F15E55"/>
    <w:rsid w:val="00F24057"/>
    <w:rsid w:val="00F327C5"/>
    <w:rsid w:val="00F33BDA"/>
    <w:rsid w:val="00F53E72"/>
    <w:rsid w:val="00F859E5"/>
    <w:rsid w:val="00FA4549"/>
    <w:rsid w:val="00FB0E15"/>
    <w:rsid w:val="00FB582E"/>
    <w:rsid w:val="00FC0A06"/>
    <w:rsid w:val="00FC0BC9"/>
    <w:rsid w:val="00FC0F5D"/>
    <w:rsid w:val="00FD2EED"/>
    <w:rsid w:val="00FE70C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5D224-C0E5-4D2F-83EA-316DFBCD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cp:lastModifiedBy>Ерошин Александр Анатольевич</cp:lastModifiedBy>
  <cp:revision>51</cp:revision>
  <cp:lastPrinted>2017-02-06T04:56:00Z</cp:lastPrinted>
  <dcterms:created xsi:type="dcterms:W3CDTF">2014-03-17T09:45:00Z</dcterms:created>
  <dcterms:modified xsi:type="dcterms:W3CDTF">2017-09-07T11:43:00Z</dcterms:modified>
</cp:coreProperties>
</file>